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F6C4" w14:textId="0227A7D6" w:rsidR="00D31EA3" w:rsidRDefault="00D31EA3" w:rsidP="00D31EA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</w:rPr>
      </w:pPr>
      <w:r>
        <w:rPr>
          <w:noProof/>
        </w:rPr>
        <w:drawing>
          <wp:inline distT="0" distB="0" distL="0" distR="0" wp14:anchorId="3C1B18B9" wp14:editId="71C7DA08">
            <wp:extent cx="3876675" cy="914958"/>
            <wp:effectExtent l="0" t="0" r="0" b="0"/>
            <wp:docPr id="4" name="Bilde 3">
              <a:extLst xmlns:a="http://schemas.openxmlformats.org/drawingml/2006/main">
                <a:ext uri="{FF2B5EF4-FFF2-40B4-BE49-F238E27FC236}">
                  <a16:creationId xmlns:a16="http://schemas.microsoft.com/office/drawing/2014/main" id="{FCEA3EEB-FD9F-41D3-BAD8-285713AD66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>
                      <a:extLst>
                        <a:ext uri="{FF2B5EF4-FFF2-40B4-BE49-F238E27FC236}">
                          <a16:creationId xmlns:a16="http://schemas.microsoft.com/office/drawing/2014/main" id="{FCEA3EEB-FD9F-41D3-BAD8-285713AD66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6237" cy="94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E7922" w14:textId="77777777" w:rsidR="00900813" w:rsidRDefault="00900813" w:rsidP="00D31EA3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</w:rPr>
      </w:pPr>
    </w:p>
    <w:p w14:paraId="6D19044A" w14:textId="5495E9AB" w:rsidR="00D31EA3" w:rsidRPr="00D31EA3" w:rsidRDefault="00D31EA3" w:rsidP="00D31EA3">
      <w:pPr>
        <w:pStyle w:val="NormalWeb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</w:rPr>
      </w:pPr>
      <w:r w:rsidRPr="00D31EA3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72"/>
          <w:szCs w:val="72"/>
        </w:rPr>
        <w:t xml:space="preserve">KlinObsKommune </w:t>
      </w:r>
    </w:p>
    <w:p w14:paraId="1F8B4281" w14:textId="77777777" w:rsidR="00D31EA3" w:rsidRDefault="00D31EA3" w:rsidP="00D31EA3">
      <w:pPr>
        <w:pStyle w:val="NormalWeb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</w:pPr>
    </w:p>
    <w:p w14:paraId="4E2DA8A0" w14:textId="5C6DEA52" w:rsidR="00D31EA3" w:rsidRDefault="00D31EA3" w:rsidP="00D31EA3">
      <w:pPr>
        <w:pStyle w:val="NormalWeb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  <w:t xml:space="preserve">Fagdag for ressurspersoner trinn 1, HLR- og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  <w:t>proACTinstruktører</w:t>
      </w:r>
      <w:proofErr w:type="spellEnd"/>
    </w:p>
    <w:p w14:paraId="7FC32BB2" w14:textId="77777777" w:rsidR="00D31EA3" w:rsidRDefault="00D31EA3" w:rsidP="00D31EA3">
      <w:pPr>
        <w:pStyle w:val="NormalWeb"/>
        <w:spacing w:before="200" w:beforeAutospacing="0" w:after="0" w:afterAutospacing="0" w:line="216" w:lineRule="auto"/>
        <w:jc w:val="center"/>
      </w:pPr>
    </w:p>
    <w:p w14:paraId="48AADDC3" w14:textId="77777777" w:rsidR="00D31EA3" w:rsidRDefault="00D31EA3" w:rsidP="00D31EA3">
      <w:pPr>
        <w:pStyle w:val="NormalWeb"/>
        <w:spacing w:before="200" w:beforeAutospacing="0" w:after="0" w:afterAutospacing="0" w:line="216" w:lineRule="auto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Torsdag 15. desember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kl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11.30-15.30  </w:t>
      </w:r>
    </w:p>
    <w:p w14:paraId="5E0A614C" w14:textId="77777777" w:rsidR="00D31EA3" w:rsidRDefault="00D31EA3" w:rsidP="00D31EA3">
      <w:pPr>
        <w:pStyle w:val="NormalWeb"/>
        <w:spacing w:before="200" w:beforeAutospacing="0" w:after="0" w:afterAutospacing="0" w:line="216" w:lineRule="auto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Greåker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Musikkhus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, Tamburveien 1, 1718 Greåker</w:t>
      </w:r>
    </w:p>
    <w:p w14:paraId="7CD334F8" w14:textId="275B5305" w:rsidR="00D31EA3" w:rsidRDefault="00D31EA3" w:rsidP="00D31EA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</w:rPr>
      </w:pPr>
    </w:p>
    <w:p w14:paraId="69A8C8C6" w14:textId="2B3DD0E6" w:rsidR="00D31EA3" w:rsidRDefault="00D31EA3" w:rsidP="00D31EA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  <w:r w:rsidRPr="00D31EA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Program:</w:t>
      </w:r>
    </w:p>
    <w:p w14:paraId="689F6A6D" w14:textId="7FA66B6A" w:rsidR="00900813" w:rsidRPr="00D31EA3" w:rsidRDefault="00900813" w:rsidP="00D31EA3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0B2B539C" w14:textId="5AA7967B" w:rsidR="00D31EA3" w:rsidRPr="00D31EA3" w:rsidRDefault="00D31EA3" w:rsidP="00D31EA3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Kl</w:t>
      </w:r>
      <w:proofErr w:type="spellEnd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11.30 - Lunsj</w:t>
      </w:r>
    </w:p>
    <w:p w14:paraId="18334EEE" w14:textId="03010288" w:rsidR="00D31EA3" w:rsidRPr="00D31EA3" w:rsidRDefault="00D31EA3" w:rsidP="00D31EA3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Kl</w:t>
      </w:r>
      <w:proofErr w:type="spellEnd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12.00 - Infeksjonssykdommer</w:t>
      </w:r>
    </w:p>
    <w:p w14:paraId="0367D057" w14:textId="223DE751" w:rsidR="00D31EA3" w:rsidRPr="00D31EA3" w:rsidRDefault="00D31EA3" w:rsidP="00D31EA3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Kl</w:t>
      </w:r>
      <w:proofErr w:type="spellEnd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12.45 - Simulering på etisk refleksjon</w:t>
      </w:r>
    </w:p>
    <w:p w14:paraId="2A1E954C" w14:textId="20C2AECC" w:rsidR="00D31EA3" w:rsidRDefault="00D31EA3" w:rsidP="00D31EA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proofErr w:type="spellStart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Kl</w:t>
      </w:r>
      <w:proofErr w:type="spellEnd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13.05 - Pause med konkurranse</w:t>
      </w:r>
    </w:p>
    <w:p w14:paraId="4467C8DF" w14:textId="2E73D0D9" w:rsidR="00D31EA3" w:rsidRPr="00D31EA3" w:rsidRDefault="001C0214" w:rsidP="00D31EA3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8CAC9A" wp14:editId="42067A28">
                <wp:simplePos x="0" y="0"/>
                <wp:positionH relativeFrom="margin">
                  <wp:posOffset>4339088</wp:posOffset>
                </wp:positionH>
                <wp:positionV relativeFrom="paragraph">
                  <wp:posOffset>18401</wp:posOffset>
                </wp:positionV>
                <wp:extent cx="2362200" cy="3448050"/>
                <wp:effectExtent l="0" t="0" r="1905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94B7" w14:textId="5A99B4BE" w:rsidR="00D31EA3" w:rsidRDefault="00D31E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46116D" wp14:editId="051BEB75">
                                  <wp:extent cx="2152650" cy="3660296"/>
                                  <wp:effectExtent l="0" t="0" r="0" b="0"/>
                                  <wp:docPr id="13" name="Bilde 1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A0B9C4C-B0D0-4828-B58B-410C711D99B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Bilde 1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A0B9C4C-B0D0-4828-B58B-410C711D99B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5872" cy="36997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CAC9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41.65pt;margin-top:1.45pt;width:186pt;height:27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">
                <v:textbox>
                  <w:txbxContent>
                    <w:p w14:paraId="538B94B7" w14:textId="5A99B4BE" w:rsidR="00D31EA3" w:rsidRDefault="00D31EA3">
                      <w:r>
                        <w:rPr>
                          <w:noProof/>
                        </w:rPr>
                        <w:drawing>
                          <wp:inline distT="0" distB="0" distL="0" distR="0" wp14:anchorId="3246116D" wp14:editId="051BEB75">
                            <wp:extent cx="2152650" cy="3660296"/>
                            <wp:effectExtent l="0" t="0" r="0" b="0"/>
                            <wp:docPr id="13" name="Bilde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A0B9C4C-B0D0-4828-B58B-410C711D99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Bilde 12">
                                      <a:extLst>
                                        <a:ext uri="{FF2B5EF4-FFF2-40B4-BE49-F238E27FC236}">
                                          <a16:creationId xmlns:a16="http://schemas.microsoft.com/office/drawing/2014/main" id="{7A0B9C4C-B0D0-4828-B58B-410C711D99B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5872" cy="36997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D31EA3"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Kl</w:t>
      </w:r>
      <w:proofErr w:type="spellEnd"/>
      <w:r w:rsidR="00D31EA3"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13.25 - Avventer</w:t>
      </w:r>
    </w:p>
    <w:p w14:paraId="5C91FC22" w14:textId="15D38003" w:rsidR="00D31EA3" w:rsidRPr="00D31EA3" w:rsidRDefault="00D31EA3" w:rsidP="00D31EA3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Kl</w:t>
      </w:r>
      <w:proofErr w:type="spellEnd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14.00 - Kompetanseheving i avdelingen</w:t>
      </w:r>
    </w:p>
    <w:p w14:paraId="67829E7C" w14:textId="099BE33E" w:rsidR="00D31EA3" w:rsidRPr="00D31EA3" w:rsidRDefault="00D31EA3" w:rsidP="00D31EA3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Kl</w:t>
      </w:r>
      <w:proofErr w:type="spellEnd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14.20 - Erfaringsutveksling, tips og råd </w:t>
      </w:r>
    </w:p>
    <w:p w14:paraId="1906D7BC" w14:textId="77777777" w:rsidR="00D31EA3" w:rsidRPr="00D31EA3" w:rsidRDefault="00D31EA3" w:rsidP="00D31EA3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Kl</w:t>
      </w:r>
      <w:proofErr w:type="spellEnd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14.45 - Sepsis</w:t>
      </w:r>
    </w:p>
    <w:p w14:paraId="7AAA789A" w14:textId="3EF8E50A" w:rsidR="00D31EA3" w:rsidRDefault="00D31EA3" w:rsidP="00D31EA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proofErr w:type="spellStart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Kl</w:t>
      </w:r>
      <w:proofErr w:type="spellEnd"/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15.20 </w:t>
      </w:r>
      <w:r w:rsidR="0090081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-</w:t>
      </w:r>
      <w:r w:rsidRPr="00D31EA3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Velhjem</w:t>
      </w:r>
    </w:p>
    <w:p w14:paraId="368F1539" w14:textId="7C729D7D" w:rsidR="00D31EA3" w:rsidRPr="00D31EA3" w:rsidRDefault="00D31EA3" w:rsidP="00D31EA3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96774B2" w14:textId="159CAA1C" w:rsidR="00900813" w:rsidRDefault="00900813">
      <w:r w:rsidRPr="00900813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9A2FCD" wp14:editId="0101F86C">
                <wp:simplePos x="0" y="0"/>
                <wp:positionH relativeFrom="margin">
                  <wp:align>left</wp:align>
                </wp:positionH>
                <wp:positionV relativeFrom="paragraph">
                  <wp:posOffset>1004570</wp:posOffset>
                </wp:positionV>
                <wp:extent cx="3676650" cy="1171575"/>
                <wp:effectExtent l="0" t="0" r="19050" b="28575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6F33A" w14:textId="2ECF5835" w:rsidR="00D31EA3" w:rsidRDefault="00D31E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22D6D7" wp14:editId="3DA50EAB">
                                  <wp:extent cx="3539999" cy="1123950"/>
                                  <wp:effectExtent l="0" t="0" r="3810" b="0"/>
                                  <wp:docPr id="5" name="Bilde 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925A54E-722B-4D98-9BE8-AD380672F4E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de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925A54E-722B-4D98-9BE8-AD380672F4E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1827" cy="1137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2FCD" id="_x0000_s1027" type="#_x0000_t202" style="position:absolute;margin-left:0;margin-top:79.1pt;width:289.5pt;height:92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">
                <v:textbox>
                  <w:txbxContent>
                    <w:p w14:paraId="3956F33A" w14:textId="2ECF5835" w:rsidR="00D31EA3" w:rsidRDefault="00D31EA3">
                      <w:r>
                        <w:rPr>
                          <w:noProof/>
                        </w:rPr>
                        <w:drawing>
                          <wp:inline distT="0" distB="0" distL="0" distR="0" wp14:anchorId="2622D6D7" wp14:editId="3DA50EAB">
                            <wp:extent cx="3539999" cy="1123950"/>
                            <wp:effectExtent l="0" t="0" r="3810" b="0"/>
                            <wp:docPr id="5" name="Bilde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925A54E-722B-4D98-9BE8-AD380672F4E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Bilde 4">
                                      <a:extLst>
                                        <a:ext uri="{FF2B5EF4-FFF2-40B4-BE49-F238E27FC236}">
                                          <a16:creationId xmlns:a16="http://schemas.microsoft.com/office/drawing/2014/main" id="{6925A54E-722B-4D98-9BE8-AD380672F4E7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1827" cy="1137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0813">
        <w:rPr>
          <w:b/>
          <w:bCs/>
        </w:rPr>
        <w:t>Påmelding via</w:t>
      </w:r>
      <w:r>
        <w:t xml:space="preserve"> </w:t>
      </w:r>
      <w:hyperlink r:id="rId10" w:history="1">
        <w:r w:rsidRPr="00B47F98">
          <w:rPr>
            <w:rStyle w:val="Hyperkobling"/>
          </w:rPr>
          <w:t>https://www.kompetansebroen.no/?o=ostfold</w:t>
        </w:r>
      </w:hyperlink>
    </w:p>
    <w:p w14:paraId="30FD007A" w14:textId="02F6EFED" w:rsidR="00900813" w:rsidRDefault="00900813">
      <w:r w:rsidRPr="00900813">
        <w:rPr>
          <w:b/>
          <w:bCs/>
        </w:rPr>
        <w:t>Kontaktperson</w:t>
      </w:r>
      <w:r>
        <w:t xml:space="preserve">: Annette Bjerkenes </w:t>
      </w:r>
      <w:hyperlink r:id="rId11" w:history="1">
        <w:r w:rsidRPr="00B47F98">
          <w:rPr>
            <w:rStyle w:val="Hyperkobling"/>
          </w:rPr>
          <w:t>annette.bjerkenes@io.kommune.no</w:t>
        </w:r>
      </w:hyperlink>
    </w:p>
    <w:p w14:paraId="3C679F31" w14:textId="77777777" w:rsidR="00900813" w:rsidRDefault="00900813"/>
    <w:sectPr w:rsidR="00900813" w:rsidSect="00D31E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A3"/>
    <w:rsid w:val="001C0214"/>
    <w:rsid w:val="004A19CE"/>
    <w:rsid w:val="006E7FB5"/>
    <w:rsid w:val="007E600D"/>
    <w:rsid w:val="00900813"/>
    <w:rsid w:val="00A57E77"/>
    <w:rsid w:val="00D3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72EE"/>
  <w15:chartTrackingRefBased/>
  <w15:docId w15:val="{0F2FD66F-2D49-4EC9-989C-9C4BDC5A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0081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0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5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ette.bjerkenes@io.kommune.n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mpetansebroen.no/?o=ostfold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d85d4-2665-410b-b760-61678769cd53">
      <Terms xmlns="http://schemas.microsoft.com/office/infopath/2007/PartnerControls"/>
    </lcf76f155ced4ddcb4097134ff3c332f>
    <TaxCatchAll xmlns="be6c996c-53c8-4096-9b1b-8b7ac9ebf85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14AB4B2E7B048BF06AB4019371F4B" ma:contentTypeVersion="30" ma:contentTypeDescription="Create a new document." ma:contentTypeScope="" ma:versionID="851ce81bc9d591718195ee54dd5a6820">
  <xsd:schema xmlns:xsd="http://www.w3.org/2001/XMLSchema" xmlns:xs="http://www.w3.org/2001/XMLSchema" xmlns:p="http://schemas.microsoft.com/office/2006/metadata/properties" xmlns:ns2="fa3b6be8-780d-4c88-a995-bc2d1e743beb" xmlns:ns3="a08db362-26f0-4663-b653-a5bad18228a9" xmlns:ns4="bdad85d4-2665-410b-b760-61678769cd53" xmlns:ns5="be6c996c-53c8-4096-9b1b-8b7ac9ebf85d" targetNamespace="http://schemas.microsoft.com/office/2006/metadata/properties" ma:root="true" ma:fieldsID="0cd360ea8df01aaaf50e508e1a8e7d1a" ns2:_="" ns3:_="" ns4:_="" ns5:_="">
    <xsd:import namespace="fa3b6be8-780d-4c88-a995-bc2d1e743beb"/>
    <xsd:import namespace="a08db362-26f0-4663-b653-a5bad18228a9"/>
    <xsd:import namespace="bdad85d4-2665-410b-b760-61678769cd53"/>
    <xsd:import namespace="be6c996c-53c8-4096-9b1b-8b7ac9ebf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b6be8-780d-4c88-a995-bc2d1e743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b362-26f0-4663-b653-a5bad1822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d85d4-2665-410b-b760-61678769cd53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c996c-53c8-4096-9b1b-8b7ac9ebf85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db815b2-8072-4bf7-b513-39874b315ae9}" ma:internalName="TaxCatchAll" ma:showField="CatchAllData" ma:web="be6c996c-53c8-4096-9b1b-8b7ac9ebf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66C21-788C-4A20-975E-E6C59C20B087}">
  <ds:schemaRefs>
    <ds:schemaRef ds:uri="http://schemas.microsoft.com/office/2006/metadata/properties"/>
    <ds:schemaRef ds:uri="http://schemas.microsoft.com/office/infopath/2007/PartnerControls"/>
    <ds:schemaRef ds:uri="bdad85d4-2665-410b-b760-61678769cd53"/>
    <ds:schemaRef ds:uri="be6c996c-53c8-4096-9b1b-8b7ac9ebf85d"/>
  </ds:schemaRefs>
</ds:datastoreItem>
</file>

<file path=customXml/itemProps2.xml><?xml version="1.0" encoding="utf-8"?>
<ds:datastoreItem xmlns:ds="http://schemas.openxmlformats.org/officeDocument/2006/customXml" ds:itemID="{56AA408F-237C-4777-AD63-7236C0B0F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D5996-6D65-4FDA-B177-8BA289318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b6be8-780d-4c88-a995-bc2d1e743beb"/>
    <ds:schemaRef ds:uri="a08db362-26f0-4663-b653-a5bad18228a9"/>
    <ds:schemaRef ds:uri="bdad85d4-2665-410b-b760-61678769cd53"/>
    <ds:schemaRef ds:uri="be6c996c-53c8-4096-9b1b-8b7ac9ebf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Bjerkenes</dc:creator>
  <cp:keywords/>
  <dc:description/>
  <cp:lastModifiedBy>Annette Bjerkenes</cp:lastModifiedBy>
  <cp:revision>3</cp:revision>
  <dcterms:created xsi:type="dcterms:W3CDTF">2022-10-27T14:15:00Z</dcterms:created>
  <dcterms:modified xsi:type="dcterms:W3CDTF">2022-10-27T14:23:00Z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0x01010099614AB4B2E7B048BF06AB4019371F4B</vt:lpwstr>
  </property>
</Properties>
</file>